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C3" w:rsidRPr="00CD4567" w:rsidRDefault="00CD4567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D456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ДУДКО ЮЛИЯ АЛЕКСАНДРОВНА</w:t>
      </w:r>
    </w:p>
    <w:p w:rsidR="00CD4567" w:rsidRPr="004944AD" w:rsidRDefault="00CD4567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4E15AD" w:rsidRDefault="004E15A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4AD">
        <w:rPr>
          <w:rFonts w:ascii="Times New Roman" w:hAnsi="Times New Roman" w:cs="Times New Roman"/>
          <w:b/>
          <w:sz w:val="28"/>
          <w:szCs w:val="28"/>
        </w:rPr>
        <w:t>депутат Таймырского Долгано-Ненецкого районного Совета депутатов</w:t>
      </w:r>
      <w:r w:rsidR="0083471A" w:rsidRPr="004944AD"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</w:p>
    <w:p w:rsidR="00CD4567" w:rsidRPr="004944AD" w:rsidRDefault="00CD4567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0C3" w:rsidRPr="004944AD" w:rsidRDefault="00203B34" w:rsidP="004944AD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3B34">
        <w:rPr>
          <w:rFonts w:ascii="Times New Roman" w:hAnsi="Times New Roman" w:cs="Times New Roman"/>
          <w:b/>
          <w:sz w:val="28"/>
          <w:szCs w:val="28"/>
        </w:rPr>
        <w:t>Дудинский одном</w:t>
      </w:r>
      <w:r>
        <w:rPr>
          <w:rFonts w:ascii="Times New Roman" w:hAnsi="Times New Roman" w:cs="Times New Roman"/>
          <w:b/>
          <w:sz w:val="28"/>
          <w:szCs w:val="28"/>
        </w:rPr>
        <w:t xml:space="preserve">андатный избирательный округ </w:t>
      </w:r>
      <w:bookmarkStart w:id="0" w:name="_GoBack"/>
      <w:bookmarkEnd w:id="0"/>
      <w:r w:rsidR="00107CEB" w:rsidRPr="004944A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36B6F">
        <w:rPr>
          <w:rFonts w:ascii="Times New Roman" w:hAnsi="Times New Roman" w:cs="Times New Roman"/>
          <w:b/>
          <w:sz w:val="28"/>
          <w:szCs w:val="28"/>
        </w:rPr>
        <w:t>3</w:t>
      </w:r>
    </w:p>
    <w:p w:rsidR="00DF26D2" w:rsidRPr="004944AD" w:rsidRDefault="00DF26D2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E15AD" w:rsidRPr="004944AD" w:rsidRDefault="00CD4567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D4567">
        <w:rPr>
          <w:rFonts w:ascii="Times New Roman" w:hAnsi="Times New Roman" w:cs="Times New Roman"/>
          <w:b/>
          <w:noProof/>
          <w:sz w:val="28"/>
          <w:szCs w:val="28"/>
        </w:rPr>
        <w:t>член фракции Всероссийской политической партии «Единая Россия»</w:t>
      </w:r>
    </w:p>
    <w:p w:rsidR="004E15AD" w:rsidRPr="004944AD" w:rsidRDefault="004E15A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E15AD" w:rsidRDefault="00517A04" w:rsidP="00517A04">
      <w:pPr>
        <w:tabs>
          <w:tab w:val="left" w:pos="226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14500" cy="2286657"/>
            <wp:effectExtent l="0" t="0" r="0" b="0"/>
            <wp:docPr id="1" name="Рисунок 1" descr="D:\sovet1\Desktop\Фото на согласование\Дудко\Дудко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vet1\Desktop\Фото на согласование\Дудко\Дудко 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16" cy="229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391" w:rsidRPr="004944AD" w:rsidRDefault="00567391" w:rsidP="00517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67391" w:rsidRPr="004944AD" w:rsidRDefault="00567391" w:rsidP="004944A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Входит в состав постоянн</w:t>
      </w:r>
      <w:r w:rsidR="00517A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ой комиссии</w:t>
      </w:r>
      <w:r w:rsidRPr="0049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3471A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567" w:rsidRPr="00517A04" w:rsidRDefault="00517A04" w:rsidP="00517A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5765" w:rsidRPr="00517A04">
        <w:rPr>
          <w:rFonts w:ascii="Times New Roman" w:eastAsia="Times New Roman" w:hAnsi="Times New Roman" w:cs="Times New Roman"/>
          <w:sz w:val="28"/>
          <w:szCs w:val="28"/>
        </w:rPr>
        <w:t>по социальной политике.</w:t>
      </w:r>
    </w:p>
    <w:p w:rsidR="00CD4567" w:rsidRDefault="00CD4567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5AD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="00A01D44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место рождения:</w:t>
      </w:r>
      <w:r w:rsidR="00A01D44" w:rsidRPr="0049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5765" w:rsidRPr="004944AD" w:rsidRDefault="005C5765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5AD" w:rsidRDefault="005C5765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апреля </w:t>
      </w:r>
      <w:r w:rsidR="00B36B6F">
        <w:rPr>
          <w:rFonts w:ascii="Times New Roman" w:eastAsia="Times New Roman" w:hAnsi="Times New Roman" w:cs="Times New Roman"/>
          <w:sz w:val="28"/>
          <w:szCs w:val="28"/>
        </w:rPr>
        <w:t>1990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36B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7A04"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Диксонский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B36B6F">
        <w:rPr>
          <w:rFonts w:ascii="Times New Roman" w:eastAsia="Times New Roman" w:hAnsi="Times New Roman" w:cs="Times New Roman"/>
          <w:sz w:val="28"/>
          <w:szCs w:val="28"/>
        </w:rPr>
        <w:t>п. Диксон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36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5765" w:rsidRPr="004944AD" w:rsidRDefault="005C5765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1A" w:rsidRDefault="00A01D44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="0083471A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C5765" w:rsidRDefault="005C5765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B6F" w:rsidRPr="00B36B6F" w:rsidRDefault="005C5765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6B6F" w:rsidRPr="00B36B6F">
        <w:rPr>
          <w:rFonts w:ascii="Times New Roman" w:eastAsia="Times New Roman" w:hAnsi="Times New Roman" w:cs="Times New Roman"/>
          <w:sz w:val="28"/>
          <w:szCs w:val="28"/>
        </w:rPr>
        <w:t>ысшее</w:t>
      </w:r>
      <w:proofErr w:type="gramEnd"/>
      <w:r w:rsidR="00B36B6F" w:rsidRPr="00B36B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6B6F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517A0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36B6F" w:rsidRPr="00B36B6F">
        <w:rPr>
          <w:rFonts w:ascii="Times New Roman" w:eastAsia="Times New Roman" w:hAnsi="Times New Roman" w:cs="Times New Roman"/>
          <w:sz w:val="28"/>
          <w:szCs w:val="28"/>
        </w:rPr>
        <w:t>Луганский национальный университет имени Тараса Шевченко, специальность «Язык и литература (английский)», квалификация «Филолог, преподаватель английского языка и литературы»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5AD" w:rsidRPr="004944AD" w:rsidRDefault="004E15A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489" w:rsidRDefault="00A01D44" w:rsidP="003864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Трудовая деятельность: </w:t>
      </w:r>
    </w:p>
    <w:p w:rsidR="005C5765" w:rsidRDefault="005C5765" w:rsidP="003864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5AD" w:rsidRPr="004944AD" w:rsidRDefault="00386489" w:rsidP="003864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489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4E15AD" w:rsidRPr="0038648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5C5765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15AD" w:rsidRPr="00386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489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 w:rsidR="004E15AD" w:rsidRPr="0038648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E15AD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4E15AD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Новострельцовский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учебно-воспитательный комплекс</w:t>
      </w:r>
      <w:r w:rsidR="004E15AD" w:rsidRPr="004944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учитель английского языка</w:t>
      </w:r>
      <w:r w:rsidR="005C57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5765" w:rsidRDefault="005C5765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5AD" w:rsidRDefault="00386489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489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4E15AD" w:rsidRPr="0038648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517A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15AD" w:rsidRPr="0038648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386489">
        <w:rPr>
          <w:rFonts w:ascii="Times New Roman" w:eastAsia="Times New Roman" w:hAnsi="Times New Roman" w:cs="Times New Roman"/>
          <w:sz w:val="28"/>
          <w:szCs w:val="28"/>
        </w:rPr>
        <w:t>настоящее время</w:t>
      </w:r>
      <w:r w:rsidR="004E15AD" w:rsidRPr="00386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48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E15AD" w:rsidRPr="00386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489">
        <w:rPr>
          <w:rFonts w:ascii="Times New Roman" w:eastAsia="Times New Roman" w:hAnsi="Times New Roman" w:cs="Times New Roman"/>
          <w:sz w:val="28"/>
          <w:szCs w:val="28"/>
        </w:rPr>
        <w:t>Таймырское муниципальное казенное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 «Дудинская средняя школа №3»</w:t>
      </w:r>
      <w:r w:rsidR="005C5765">
        <w:rPr>
          <w:rFonts w:ascii="Times New Roman" w:eastAsia="Times New Roman" w:hAnsi="Times New Roman" w:cs="Times New Roman"/>
          <w:sz w:val="28"/>
          <w:szCs w:val="28"/>
        </w:rPr>
        <w:t>, учитель английского языка.</w:t>
      </w:r>
    </w:p>
    <w:p w:rsidR="0083471A" w:rsidRPr="004944AD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1A" w:rsidRPr="004944AD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>Семейное положение:</w:t>
      </w:r>
    </w:p>
    <w:p w:rsidR="00970947" w:rsidRPr="004944AD" w:rsidRDefault="005C5765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36B6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B6F">
        <w:rPr>
          <w:rFonts w:ascii="Times New Roman" w:eastAsia="Times New Roman" w:hAnsi="Times New Roman" w:cs="Times New Roman"/>
          <w:sz w:val="28"/>
          <w:szCs w:val="28"/>
        </w:rPr>
        <w:t>замужем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391" w:rsidRPr="004944AD" w:rsidRDefault="00567391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086" w:rsidRDefault="0083471A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10 сентября 2023</w:t>
      </w:r>
      <w:r w:rsidR="004606FE" w:rsidRPr="00494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</w:t>
      </w:r>
      <w:r w:rsidR="005C576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депутатом Таймырского Долгано-Ненецкого районного Совета депутатов </w:t>
      </w:r>
      <w:r w:rsid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</w:t>
      </w:r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созыва.</w:t>
      </w:r>
    </w:p>
    <w:p w:rsidR="004944AD" w:rsidRPr="004944AD" w:rsidRDefault="004944A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caps/>
          <w:sz w:val="28"/>
          <w:szCs w:val="28"/>
        </w:rPr>
      </w:pPr>
    </w:p>
    <w:sectPr w:rsidR="004944AD" w:rsidRPr="004944AD" w:rsidSect="005C576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0046"/>
    <w:multiLevelType w:val="hybridMultilevel"/>
    <w:tmpl w:val="731A2C32"/>
    <w:lvl w:ilvl="0" w:tplc="FD52003C">
      <w:start w:val="10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693556A0"/>
    <w:multiLevelType w:val="multilevel"/>
    <w:tmpl w:val="96C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44"/>
    <w:rsid w:val="000060D5"/>
    <w:rsid w:val="00016BB2"/>
    <w:rsid w:val="000578A3"/>
    <w:rsid w:val="000966AC"/>
    <w:rsid w:val="000C3A5E"/>
    <w:rsid w:val="00107CEB"/>
    <w:rsid w:val="001151E1"/>
    <w:rsid w:val="00155F32"/>
    <w:rsid w:val="001843A5"/>
    <w:rsid w:val="001A4709"/>
    <w:rsid w:val="001D6048"/>
    <w:rsid w:val="00203B34"/>
    <w:rsid w:val="00272B4B"/>
    <w:rsid w:val="002920F9"/>
    <w:rsid w:val="00385C5B"/>
    <w:rsid w:val="00386489"/>
    <w:rsid w:val="003D1A0B"/>
    <w:rsid w:val="003F7C31"/>
    <w:rsid w:val="00431017"/>
    <w:rsid w:val="004321A1"/>
    <w:rsid w:val="004606FE"/>
    <w:rsid w:val="004944AD"/>
    <w:rsid w:val="004E15AD"/>
    <w:rsid w:val="00517A04"/>
    <w:rsid w:val="00567391"/>
    <w:rsid w:val="005B0867"/>
    <w:rsid w:val="005C5765"/>
    <w:rsid w:val="006320C3"/>
    <w:rsid w:val="00667563"/>
    <w:rsid w:val="0069289C"/>
    <w:rsid w:val="006E0C75"/>
    <w:rsid w:val="00762D0D"/>
    <w:rsid w:val="007D194B"/>
    <w:rsid w:val="0083471A"/>
    <w:rsid w:val="00913E55"/>
    <w:rsid w:val="00915D54"/>
    <w:rsid w:val="00970947"/>
    <w:rsid w:val="009812AA"/>
    <w:rsid w:val="009B0F3B"/>
    <w:rsid w:val="00A01D44"/>
    <w:rsid w:val="00A42CF5"/>
    <w:rsid w:val="00AA1D85"/>
    <w:rsid w:val="00AF23C1"/>
    <w:rsid w:val="00B31B81"/>
    <w:rsid w:val="00B36B6F"/>
    <w:rsid w:val="00BC22DD"/>
    <w:rsid w:val="00BD2E90"/>
    <w:rsid w:val="00C0222A"/>
    <w:rsid w:val="00C83FD6"/>
    <w:rsid w:val="00CD4567"/>
    <w:rsid w:val="00DF26D2"/>
    <w:rsid w:val="00ED7086"/>
    <w:rsid w:val="00F37F93"/>
    <w:rsid w:val="00F70F8A"/>
    <w:rsid w:val="00F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4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4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kilina</dc:creator>
  <cp:lastModifiedBy>Sovet1</cp:lastModifiedBy>
  <cp:revision>10</cp:revision>
  <dcterms:created xsi:type="dcterms:W3CDTF">2023-10-03T02:57:00Z</dcterms:created>
  <dcterms:modified xsi:type="dcterms:W3CDTF">2024-01-16T04:42:00Z</dcterms:modified>
</cp:coreProperties>
</file>